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38" w:rsidRDefault="00F42038" w:rsidP="00C0417E">
      <w:pPr>
        <w:ind w:right="-14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C0417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A2334">
        <w:rPr>
          <w:rFonts w:ascii="Times New Roman" w:hAnsi="Times New Roman" w:cs="Times New Roman"/>
          <w:b/>
          <w:sz w:val="24"/>
          <w:szCs w:val="24"/>
        </w:rPr>
        <w:t xml:space="preserve">Администрация      </w:t>
      </w:r>
      <w:r w:rsidR="00ED55DE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9A23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23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190" cy="5683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417E">
        <w:rPr>
          <w:rFonts w:ascii="Times New Roman" w:hAnsi="Times New Roman" w:cs="Times New Roman"/>
          <w:sz w:val="24"/>
          <w:szCs w:val="24"/>
        </w:rPr>
        <w:t xml:space="preserve">       </w:t>
      </w:r>
      <w:r w:rsidRPr="009A2334">
        <w:rPr>
          <w:rFonts w:ascii="Times New Roman" w:hAnsi="Times New Roman" w:cs="Times New Roman"/>
          <w:sz w:val="24"/>
          <w:szCs w:val="24"/>
        </w:rPr>
        <w:t xml:space="preserve"> </w:t>
      </w:r>
      <w:r w:rsidRPr="009A233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9A2334">
        <w:rPr>
          <w:rFonts w:ascii="Times New Roman" w:hAnsi="Times New Roman" w:cs="Times New Roman"/>
          <w:b/>
          <w:sz w:val="24"/>
          <w:szCs w:val="24"/>
        </w:rPr>
        <w:t>Визин</w:t>
      </w:r>
      <w:r w:rsidR="00C0417E">
        <w:rPr>
          <w:rFonts w:ascii="Times New Roman" w:hAnsi="Times New Roman" w:cs="Times New Roman"/>
          <w:b/>
          <w:sz w:val="24"/>
          <w:szCs w:val="24"/>
        </w:rPr>
        <w:t>дор</w:t>
      </w:r>
      <w:proofErr w:type="spellEnd"/>
      <w:r w:rsidRPr="009A2334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9A2334">
        <w:rPr>
          <w:rFonts w:ascii="Times New Roman" w:hAnsi="Times New Roman" w:cs="Times New Roman"/>
          <w:b/>
          <w:sz w:val="24"/>
          <w:szCs w:val="24"/>
        </w:rPr>
        <w:t>сикт</w:t>
      </w:r>
      <w:proofErr w:type="spellEnd"/>
      <w:r w:rsidRPr="009A23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2334">
        <w:rPr>
          <w:rFonts w:ascii="Times New Roman" w:hAnsi="Times New Roman" w:cs="Times New Roman"/>
          <w:b/>
          <w:sz w:val="24"/>
          <w:szCs w:val="24"/>
        </w:rPr>
        <w:t>овмöдчöминса</w:t>
      </w:r>
      <w:proofErr w:type="spellEnd"/>
    </w:p>
    <w:p w:rsidR="00F42038" w:rsidRPr="009A2334" w:rsidRDefault="00C0417E" w:rsidP="00ED55DE">
      <w:pPr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Визиндор</w:t>
      </w:r>
      <w:proofErr w:type="spellEnd"/>
      <w:r w:rsidR="003360E9">
        <w:rPr>
          <w:rFonts w:ascii="Times New Roman" w:hAnsi="Times New Roman" w:cs="Times New Roman"/>
          <w:b/>
          <w:sz w:val="24"/>
          <w:szCs w:val="24"/>
        </w:rPr>
        <w:t xml:space="preserve">»             </w:t>
      </w:r>
      <w:r w:rsidR="00F42038" w:rsidRPr="009A2334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D55DE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F42038" w:rsidRPr="009A2334">
        <w:rPr>
          <w:rFonts w:ascii="Times New Roman" w:hAnsi="Times New Roman" w:cs="Times New Roman"/>
          <w:b/>
          <w:sz w:val="24"/>
          <w:szCs w:val="24"/>
        </w:rPr>
        <w:t xml:space="preserve">  администрация</w:t>
      </w:r>
    </w:p>
    <w:p w:rsidR="00F42038" w:rsidRDefault="00F42038" w:rsidP="00F42038">
      <w:pPr>
        <w:ind w:left="-156" w:hanging="284"/>
        <w:rPr>
          <w:rFonts w:ascii="Times New Roman" w:hAnsi="Times New Roman"/>
          <w:b/>
          <w:bCs/>
          <w:sz w:val="32"/>
          <w:szCs w:val="32"/>
        </w:rPr>
      </w:pPr>
    </w:p>
    <w:p w:rsidR="00F42038" w:rsidRPr="003360E9" w:rsidRDefault="00F42038" w:rsidP="00F42038">
      <w:pPr>
        <w:ind w:left="-156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60E9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F42038" w:rsidRPr="003360E9" w:rsidRDefault="00F42038" w:rsidP="00F42038">
      <w:pPr>
        <w:ind w:left="-156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360E9">
        <w:rPr>
          <w:rFonts w:ascii="Times New Roman" w:hAnsi="Times New Roman" w:cs="Times New Roman"/>
          <w:b/>
          <w:sz w:val="24"/>
          <w:szCs w:val="24"/>
        </w:rPr>
        <w:t>ШУÖМ</w:t>
      </w:r>
      <w:proofErr w:type="gramEnd"/>
    </w:p>
    <w:p w:rsidR="00F42038" w:rsidRDefault="00F42038" w:rsidP="00F42038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F42038" w:rsidRPr="003360E9" w:rsidRDefault="00F42038" w:rsidP="00F42038">
      <w:pPr>
        <w:jc w:val="both"/>
        <w:rPr>
          <w:rFonts w:ascii="Times New Roman" w:hAnsi="Times New Roman" w:cs="Times New Roman"/>
          <w:sz w:val="24"/>
          <w:szCs w:val="24"/>
        </w:rPr>
      </w:pPr>
      <w:r w:rsidRPr="003360E9">
        <w:rPr>
          <w:rFonts w:ascii="Times New Roman" w:hAnsi="Times New Roman" w:cs="Times New Roman"/>
          <w:sz w:val="26"/>
          <w:szCs w:val="26"/>
        </w:rPr>
        <w:t xml:space="preserve">  </w:t>
      </w:r>
      <w:r w:rsidR="003360E9">
        <w:rPr>
          <w:rFonts w:ascii="Times New Roman" w:hAnsi="Times New Roman" w:cs="Times New Roman"/>
          <w:sz w:val="26"/>
          <w:szCs w:val="26"/>
        </w:rPr>
        <w:t xml:space="preserve">  </w:t>
      </w:r>
      <w:r w:rsidR="005405D7">
        <w:rPr>
          <w:rFonts w:ascii="Times New Roman" w:hAnsi="Times New Roman" w:cs="Times New Roman"/>
          <w:sz w:val="24"/>
          <w:szCs w:val="24"/>
        </w:rPr>
        <w:t xml:space="preserve">     </w:t>
      </w:r>
      <w:r w:rsidR="003360E9" w:rsidRPr="003360E9">
        <w:rPr>
          <w:rFonts w:ascii="Times New Roman" w:hAnsi="Times New Roman" w:cs="Times New Roman"/>
          <w:sz w:val="24"/>
          <w:szCs w:val="24"/>
        </w:rPr>
        <w:t xml:space="preserve"> </w:t>
      </w:r>
      <w:r w:rsidR="001661D9">
        <w:rPr>
          <w:rFonts w:ascii="Times New Roman" w:hAnsi="Times New Roman" w:cs="Times New Roman"/>
          <w:sz w:val="24"/>
          <w:szCs w:val="24"/>
        </w:rPr>
        <w:t xml:space="preserve">28 февраля </w:t>
      </w:r>
      <w:r w:rsidR="00E83C34" w:rsidRPr="003360E9">
        <w:rPr>
          <w:rFonts w:ascii="Times New Roman" w:hAnsi="Times New Roman" w:cs="Times New Roman"/>
          <w:sz w:val="24"/>
          <w:szCs w:val="24"/>
        </w:rPr>
        <w:t>202</w:t>
      </w:r>
      <w:r w:rsidR="005405D7">
        <w:rPr>
          <w:rFonts w:ascii="Times New Roman" w:hAnsi="Times New Roman" w:cs="Times New Roman"/>
          <w:sz w:val="24"/>
          <w:szCs w:val="24"/>
        </w:rPr>
        <w:t>5</w:t>
      </w:r>
      <w:r w:rsidRPr="003360E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3360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360E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83C34" w:rsidRPr="003360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A3423" w:rsidRPr="003360E9">
        <w:rPr>
          <w:rFonts w:ascii="Times New Roman" w:hAnsi="Times New Roman" w:cs="Times New Roman"/>
          <w:sz w:val="24"/>
          <w:szCs w:val="24"/>
        </w:rPr>
        <w:t xml:space="preserve">       </w:t>
      </w:r>
      <w:r w:rsidR="003360E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3423" w:rsidRPr="003360E9">
        <w:rPr>
          <w:rFonts w:ascii="Times New Roman" w:hAnsi="Times New Roman" w:cs="Times New Roman"/>
          <w:sz w:val="24"/>
          <w:szCs w:val="24"/>
        </w:rPr>
        <w:t xml:space="preserve"> </w:t>
      </w:r>
      <w:r w:rsidR="001661D9">
        <w:rPr>
          <w:rFonts w:ascii="Times New Roman" w:hAnsi="Times New Roman" w:cs="Times New Roman"/>
          <w:sz w:val="24"/>
          <w:szCs w:val="24"/>
        </w:rPr>
        <w:t>№02/13</w:t>
      </w:r>
    </w:p>
    <w:p w:rsidR="00F42038" w:rsidRPr="004A3423" w:rsidRDefault="00C0417E" w:rsidP="00C0417E">
      <w:pPr>
        <w:ind w:left="-156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</w:t>
      </w:r>
      <w:proofErr w:type="gramStart"/>
      <w:r>
        <w:rPr>
          <w:rFonts w:ascii="Times New Roman" w:hAnsi="Times New Roman" w:cs="Times New Roman"/>
          <w:sz w:val="20"/>
          <w:szCs w:val="20"/>
        </w:rPr>
        <w:t>.В</w:t>
      </w:r>
      <w:proofErr w:type="gramEnd"/>
      <w:r>
        <w:rPr>
          <w:rFonts w:ascii="Times New Roman" w:hAnsi="Times New Roman" w:cs="Times New Roman"/>
          <w:sz w:val="20"/>
          <w:szCs w:val="20"/>
        </w:rPr>
        <w:t>изиндор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Сысольский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район,</w:t>
      </w:r>
      <w:r w:rsidR="00F42038" w:rsidRPr="004A3423">
        <w:rPr>
          <w:rFonts w:ascii="Times New Roman" w:hAnsi="Times New Roman" w:cs="Times New Roman"/>
          <w:sz w:val="20"/>
          <w:szCs w:val="20"/>
        </w:rPr>
        <w:t xml:space="preserve"> Республика Коми</w:t>
      </w:r>
    </w:p>
    <w:p w:rsidR="00F42038" w:rsidRPr="009A2334" w:rsidRDefault="00F42038" w:rsidP="00F42038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6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"/>
        <w:gridCol w:w="9335"/>
      </w:tblGrid>
      <w:tr w:rsidR="00F42038" w:rsidRPr="00525078" w:rsidTr="00525078">
        <w:trPr>
          <w:trHeight w:val="580"/>
        </w:trPr>
        <w:tc>
          <w:tcPr>
            <w:tcW w:w="287" w:type="dxa"/>
          </w:tcPr>
          <w:p w:rsidR="00F42038" w:rsidRPr="00525078" w:rsidRDefault="00F42038" w:rsidP="00706CAF">
            <w:pPr>
              <w:ind w:left="-170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5" w:type="dxa"/>
            <w:tcBorders>
              <w:top w:val="nil"/>
              <w:left w:val="nil"/>
              <w:bottom w:val="nil"/>
              <w:right w:val="nil"/>
            </w:tcBorders>
          </w:tcPr>
          <w:p w:rsidR="00F42038" w:rsidRPr="00525078" w:rsidRDefault="00F42038" w:rsidP="00C0417E">
            <w:pPr>
              <w:autoSpaceDE w:val="0"/>
              <w:autoSpaceDN w:val="0"/>
              <w:ind w:right="-1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525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525078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внесении изменений в Правила землепользования и застро</w:t>
            </w:r>
            <w:r w:rsidR="00C0417E" w:rsidRPr="00525078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йки сельского поселения «</w:t>
            </w:r>
            <w:proofErr w:type="spellStart"/>
            <w:r w:rsidR="00C0417E" w:rsidRPr="00525078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Визиндор</w:t>
            </w:r>
            <w:proofErr w:type="spellEnd"/>
            <w:r w:rsidRPr="00525078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» </w:t>
            </w:r>
            <w:proofErr w:type="spellStart"/>
            <w:r w:rsidRPr="00525078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Сысольского</w:t>
            </w:r>
            <w:proofErr w:type="spellEnd"/>
            <w:r w:rsidRPr="00525078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района Республики Коми</w:t>
            </w:r>
          </w:p>
        </w:tc>
      </w:tr>
    </w:tbl>
    <w:p w:rsidR="00525078" w:rsidRDefault="00525078" w:rsidP="00C0417E">
      <w:pPr>
        <w:pStyle w:val="a7"/>
        <w:rPr>
          <w:szCs w:val="24"/>
        </w:rPr>
      </w:pPr>
    </w:p>
    <w:p w:rsidR="00F42038" w:rsidRPr="00525078" w:rsidRDefault="00F42038" w:rsidP="00C0417E">
      <w:pPr>
        <w:pStyle w:val="a7"/>
        <w:rPr>
          <w:szCs w:val="24"/>
        </w:rPr>
      </w:pPr>
      <w:r w:rsidRPr="00525078">
        <w:rPr>
          <w:szCs w:val="24"/>
        </w:rPr>
        <w:t>Руководствуясь Градостроительным кодексом Российской Федерации, Правилами землепользования и застро</w:t>
      </w:r>
      <w:r w:rsidR="00C0417E" w:rsidRPr="00525078">
        <w:rPr>
          <w:szCs w:val="24"/>
        </w:rPr>
        <w:t>йки сельского поселения «</w:t>
      </w:r>
      <w:proofErr w:type="spellStart"/>
      <w:r w:rsidR="00C0417E" w:rsidRPr="00525078">
        <w:rPr>
          <w:szCs w:val="24"/>
        </w:rPr>
        <w:t>Визиндор</w:t>
      </w:r>
      <w:proofErr w:type="spellEnd"/>
      <w:r w:rsidRPr="00525078">
        <w:rPr>
          <w:szCs w:val="24"/>
        </w:rPr>
        <w:t xml:space="preserve">» </w:t>
      </w:r>
      <w:proofErr w:type="spellStart"/>
      <w:r w:rsidRPr="00525078">
        <w:rPr>
          <w:szCs w:val="24"/>
        </w:rPr>
        <w:t>Сысольского</w:t>
      </w:r>
      <w:proofErr w:type="spellEnd"/>
      <w:r w:rsidRPr="00525078">
        <w:rPr>
          <w:szCs w:val="24"/>
        </w:rPr>
        <w:t xml:space="preserve"> района Республики Коми, утвержденными постановлением администра</w:t>
      </w:r>
      <w:r w:rsidR="00C0417E" w:rsidRPr="00525078">
        <w:rPr>
          <w:szCs w:val="24"/>
        </w:rPr>
        <w:t>ции сельского поселения «</w:t>
      </w:r>
      <w:proofErr w:type="spellStart"/>
      <w:r w:rsidR="00C0417E" w:rsidRPr="00525078">
        <w:rPr>
          <w:szCs w:val="24"/>
        </w:rPr>
        <w:t>Визиндор</w:t>
      </w:r>
      <w:proofErr w:type="spellEnd"/>
      <w:r w:rsidR="00C0417E" w:rsidRPr="00525078">
        <w:rPr>
          <w:szCs w:val="24"/>
        </w:rPr>
        <w:t>» от 26 февраля</w:t>
      </w:r>
      <w:r w:rsidRPr="00525078">
        <w:rPr>
          <w:szCs w:val="24"/>
        </w:rPr>
        <w:t xml:space="preserve"> 20</w:t>
      </w:r>
      <w:r w:rsidR="00C0417E" w:rsidRPr="00525078">
        <w:rPr>
          <w:szCs w:val="24"/>
        </w:rPr>
        <w:t>21 г. №02/08</w:t>
      </w:r>
      <w:r w:rsidRPr="00525078">
        <w:rPr>
          <w:szCs w:val="24"/>
        </w:rPr>
        <w:t xml:space="preserve">, </w:t>
      </w:r>
      <w:r w:rsidR="00C0417E" w:rsidRPr="00525078">
        <w:rPr>
          <w:szCs w:val="24"/>
        </w:rPr>
        <w:t>администрация сельского поселения «</w:t>
      </w:r>
      <w:proofErr w:type="spellStart"/>
      <w:r w:rsidR="00C0417E" w:rsidRPr="00525078">
        <w:rPr>
          <w:szCs w:val="24"/>
        </w:rPr>
        <w:t>Визиндор</w:t>
      </w:r>
      <w:proofErr w:type="spellEnd"/>
      <w:r w:rsidR="00C0417E" w:rsidRPr="00525078">
        <w:rPr>
          <w:szCs w:val="24"/>
        </w:rPr>
        <w:t>» постановляет:</w:t>
      </w:r>
    </w:p>
    <w:p w:rsidR="004A3423" w:rsidRDefault="009571D8" w:rsidP="00C56DB4">
      <w:pPr>
        <w:pStyle w:val="a3"/>
        <w:numPr>
          <w:ilvl w:val="0"/>
          <w:numId w:val="9"/>
        </w:numPr>
        <w:shd w:val="clear" w:color="auto" w:fill="FFFFFF"/>
        <w:jc w:val="both"/>
        <w:textAlignment w:val="baseline"/>
        <w:rPr>
          <w:rFonts w:ascii="Times New Roman" w:hAnsi="Times New Roman"/>
          <w:spacing w:val="1"/>
          <w:sz w:val="24"/>
          <w:szCs w:val="24"/>
        </w:rPr>
      </w:pPr>
      <w:r w:rsidRPr="00525078">
        <w:rPr>
          <w:rFonts w:ascii="Times New Roman" w:hAnsi="Times New Roman"/>
          <w:spacing w:val="1"/>
          <w:sz w:val="24"/>
          <w:szCs w:val="24"/>
        </w:rPr>
        <w:t>Внести в Правила землепользования и застро</w:t>
      </w:r>
      <w:r w:rsidR="002A2BC0">
        <w:rPr>
          <w:rFonts w:ascii="Times New Roman" w:hAnsi="Times New Roman"/>
          <w:spacing w:val="1"/>
          <w:sz w:val="24"/>
          <w:szCs w:val="24"/>
        </w:rPr>
        <w:t>йки сельского поселения «</w:t>
      </w:r>
      <w:proofErr w:type="spellStart"/>
      <w:r w:rsidR="002A2BC0">
        <w:rPr>
          <w:rFonts w:ascii="Times New Roman" w:hAnsi="Times New Roman"/>
          <w:spacing w:val="1"/>
          <w:sz w:val="24"/>
          <w:szCs w:val="24"/>
        </w:rPr>
        <w:t>Визиндор</w:t>
      </w:r>
      <w:proofErr w:type="spellEnd"/>
      <w:r w:rsidRPr="00525078">
        <w:rPr>
          <w:rFonts w:ascii="Times New Roman" w:hAnsi="Times New Roman"/>
          <w:spacing w:val="1"/>
          <w:sz w:val="24"/>
          <w:szCs w:val="24"/>
        </w:rPr>
        <w:t>» следующие изменения:</w:t>
      </w:r>
    </w:p>
    <w:p w:rsidR="005405D7" w:rsidRDefault="005405D7" w:rsidP="005405D7">
      <w:pPr>
        <w:pStyle w:val="a3"/>
        <w:numPr>
          <w:ilvl w:val="1"/>
          <w:numId w:val="9"/>
        </w:numPr>
        <w:shd w:val="clear" w:color="auto" w:fill="FFFFFF"/>
        <w:jc w:val="both"/>
        <w:textAlignment w:val="baseline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П.1 статьи 7 Пра</w:t>
      </w:r>
      <w:r w:rsidR="007C62AB">
        <w:rPr>
          <w:rFonts w:ascii="Times New Roman" w:hAnsi="Times New Roman"/>
          <w:spacing w:val="1"/>
          <w:sz w:val="24"/>
          <w:szCs w:val="24"/>
        </w:rPr>
        <w:t xml:space="preserve">вил </w:t>
      </w:r>
      <w:r>
        <w:rPr>
          <w:rFonts w:ascii="Times New Roman" w:hAnsi="Times New Roman"/>
          <w:spacing w:val="1"/>
          <w:sz w:val="24"/>
          <w:szCs w:val="24"/>
        </w:rPr>
        <w:t xml:space="preserve"> изложить в следующей редакции: </w:t>
      </w:r>
    </w:p>
    <w:p w:rsidR="005405D7" w:rsidRPr="007C62AB" w:rsidRDefault="007C62AB" w:rsidP="007C62AB">
      <w:pPr>
        <w:shd w:val="clear" w:color="auto" w:fill="FFFFFF"/>
        <w:ind w:left="927"/>
        <w:jc w:val="both"/>
        <w:textAlignment w:val="baseline"/>
        <w:rPr>
          <w:rFonts w:ascii="Times New Roman" w:hAnsi="Times New Roman"/>
          <w:spacing w:val="1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 xml:space="preserve">         </w:t>
      </w:r>
      <w:proofErr w:type="gramStart"/>
      <w:r w:rsidR="005405D7" w:rsidRPr="007C62AB">
        <w:rPr>
          <w:rFonts w:ascii="Times New Roman" w:hAnsi="Times New Roman"/>
          <w:spacing w:val="1"/>
          <w:sz w:val="24"/>
          <w:szCs w:val="24"/>
        </w:rPr>
        <w:t xml:space="preserve">«1.Правообладатели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</w:t>
      </w:r>
      <w:r w:rsidRPr="007C62AB">
        <w:rPr>
          <w:rFonts w:ascii="Times New Roman" w:hAnsi="Times New Roman"/>
          <w:spacing w:val="1"/>
          <w:sz w:val="24"/>
          <w:szCs w:val="24"/>
        </w:rPr>
        <w:t>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процентов.»;</w:t>
      </w:r>
      <w:proofErr w:type="gramEnd"/>
    </w:p>
    <w:p w:rsidR="00C56DB4" w:rsidRPr="00525078" w:rsidRDefault="00C56DB4" w:rsidP="00AC2396">
      <w:pPr>
        <w:pStyle w:val="a7"/>
        <w:numPr>
          <w:ilvl w:val="1"/>
          <w:numId w:val="9"/>
        </w:numPr>
        <w:rPr>
          <w:szCs w:val="24"/>
        </w:rPr>
      </w:pPr>
      <w:r w:rsidRPr="00525078">
        <w:rPr>
          <w:szCs w:val="24"/>
        </w:rPr>
        <w:t>Включить в «</w:t>
      </w:r>
      <w:r w:rsidRPr="00525078">
        <w:rPr>
          <w:bCs/>
          <w:szCs w:val="24"/>
        </w:rPr>
        <w:t>Основные виды разрешенного использования земельных участков и объектов капитального строительства [код по Классификатору]» пункта 1 «Ж – зона малоэтажной жилой застройки» статьи 14 «Градостроительный регламент зоны жилой застройки» вид разрешенного использования</w:t>
      </w:r>
      <w:r w:rsidR="00535D9E">
        <w:rPr>
          <w:bCs/>
          <w:szCs w:val="24"/>
        </w:rPr>
        <w:t xml:space="preserve"> «</w:t>
      </w:r>
      <w:r w:rsidR="007C62AB">
        <w:rPr>
          <w:bCs/>
          <w:szCs w:val="24"/>
        </w:rPr>
        <w:t>Жилая застройка»[2.0</w:t>
      </w:r>
      <w:r w:rsidR="00535D9E" w:rsidRPr="00525078">
        <w:rPr>
          <w:bCs/>
          <w:szCs w:val="24"/>
        </w:rPr>
        <w:t>]</w:t>
      </w:r>
      <w:r w:rsidR="007C62AB">
        <w:rPr>
          <w:bCs/>
          <w:szCs w:val="24"/>
        </w:rPr>
        <w:t>»</w:t>
      </w:r>
      <w:r w:rsidRPr="00525078">
        <w:rPr>
          <w:bCs/>
          <w:szCs w:val="24"/>
        </w:rPr>
        <w:t>.</w:t>
      </w:r>
    </w:p>
    <w:p w:rsidR="00776B50" w:rsidRPr="00525078" w:rsidRDefault="00776B50" w:rsidP="00F83909">
      <w:pPr>
        <w:pStyle w:val="a7"/>
        <w:rPr>
          <w:szCs w:val="24"/>
        </w:rPr>
      </w:pPr>
    </w:p>
    <w:p w:rsidR="00E83C34" w:rsidRPr="00525078" w:rsidRDefault="00291E3F" w:rsidP="00E83C34">
      <w:pPr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525078">
        <w:rPr>
          <w:rFonts w:ascii="Times New Roman" w:hAnsi="Times New Roman"/>
          <w:sz w:val="24"/>
          <w:szCs w:val="24"/>
        </w:rPr>
        <w:t>2</w:t>
      </w:r>
      <w:r w:rsidR="004A3423" w:rsidRPr="00525078">
        <w:rPr>
          <w:rFonts w:ascii="Times New Roman" w:hAnsi="Times New Roman"/>
          <w:sz w:val="24"/>
          <w:szCs w:val="24"/>
        </w:rPr>
        <w:t>.</w:t>
      </w:r>
      <w:r w:rsidR="0043400A" w:rsidRPr="00525078">
        <w:rPr>
          <w:rFonts w:ascii="Times New Roman" w:hAnsi="Times New Roman"/>
          <w:sz w:val="24"/>
          <w:szCs w:val="24"/>
        </w:rPr>
        <w:t xml:space="preserve"> </w:t>
      </w:r>
      <w:r w:rsidR="00F42038" w:rsidRPr="00525078">
        <w:rPr>
          <w:rFonts w:ascii="Times New Roman" w:hAnsi="Times New Roman"/>
          <w:sz w:val="24"/>
          <w:szCs w:val="24"/>
        </w:rPr>
        <w:t>Постановление разместить</w:t>
      </w:r>
      <w:r w:rsidR="00F83909" w:rsidRPr="00525078">
        <w:rPr>
          <w:rFonts w:ascii="Times New Roman" w:hAnsi="Times New Roman" w:cs="Times New Roman"/>
          <w:sz w:val="24"/>
          <w:szCs w:val="24"/>
        </w:rPr>
        <w:t xml:space="preserve"> на официальном сайте сельского поселения</w:t>
      </w:r>
      <w:r w:rsidR="00F42038" w:rsidRPr="00525078">
        <w:rPr>
          <w:rFonts w:ascii="Times New Roman" w:hAnsi="Times New Roman"/>
          <w:sz w:val="24"/>
          <w:szCs w:val="24"/>
        </w:rPr>
        <w:t xml:space="preserve"> </w:t>
      </w:r>
      <w:r w:rsidR="00F83909" w:rsidRPr="0052507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83909" w:rsidRPr="00525078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F42038" w:rsidRPr="00525078">
        <w:rPr>
          <w:rFonts w:ascii="Times New Roman" w:hAnsi="Times New Roman" w:cs="Times New Roman"/>
          <w:sz w:val="24"/>
          <w:szCs w:val="24"/>
        </w:rPr>
        <w:t>»</w:t>
      </w:r>
      <w:r w:rsidR="00226C7F" w:rsidRPr="00525078">
        <w:rPr>
          <w:rFonts w:ascii="Times New Roman" w:hAnsi="Times New Roman" w:cs="Times New Roman"/>
          <w:sz w:val="24"/>
          <w:szCs w:val="24"/>
        </w:rPr>
        <w:t>, на официальном сайте ФГИС ТП</w:t>
      </w:r>
      <w:r w:rsidR="00F42038" w:rsidRPr="00525078">
        <w:rPr>
          <w:rFonts w:ascii="Times New Roman" w:hAnsi="Times New Roman" w:cs="Times New Roman"/>
          <w:sz w:val="24"/>
          <w:szCs w:val="24"/>
        </w:rPr>
        <w:t>.</w:t>
      </w:r>
    </w:p>
    <w:p w:rsidR="00291E3F" w:rsidRPr="00525078" w:rsidRDefault="00291E3F" w:rsidP="0052507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25078">
        <w:rPr>
          <w:rFonts w:ascii="Times New Roman" w:hAnsi="Times New Roman"/>
          <w:sz w:val="24"/>
          <w:szCs w:val="24"/>
        </w:rPr>
        <w:t>3</w:t>
      </w:r>
      <w:r w:rsidR="00F42038" w:rsidRPr="00525078">
        <w:rPr>
          <w:rFonts w:ascii="Times New Roman" w:hAnsi="Times New Roman"/>
          <w:sz w:val="24"/>
          <w:szCs w:val="24"/>
        </w:rPr>
        <w:t>. Постановление вступает в силу со дня его официального опубликования.</w:t>
      </w:r>
    </w:p>
    <w:p w:rsidR="00291E3F" w:rsidRPr="00525078" w:rsidRDefault="00291E3F" w:rsidP="00396616">
      <w:pPr>
        <w:tabs>
          <w:tab w:val="left" w:pos="7710"/>
        </w:tabs>
        <w:jc w:val="both"/>
        <w:rPr>
          <w:rFonts w:ascii="Times New Roman" w:hAnsi="Times New Roman"/>
          <w:sz w:val="24"/>
          <w:szCs w:val="24"/>
        </w:rPr>
      </w:pPr>
    </w:p>
    <w:p w:rsidR="001661D9" w:rsidRDefault="001661D9" w:rsidP="00525078">
      <w:pPr>
        <w:tabs>
          <w:tab w:val="left" w:pos="7710"/>
        </w:tabs>
        <w:jc w:val="both"/>
        <w:rPr>
          <w:rFonts w:ascii="Times New Roman" w:hAnsi="Times New Roman"/>
          <w:sz w:val="24"/>
          <w:szCs w:val="24"/>
        </w:rPr>
      </w:pPr>
    </w:p>
    <w:p w:rsidR="001661D9" w:rsidRDefault="001661D9" w:rsidP="00525078">
      <w:pPr>
        <w:tabs>
          <w:tab w:val="left" w:pos="7710"/>
        </w:tabs>
        <w:jc w:val="both"/>
        <w:rPr>
          <w:rFonts w:ascii="Times New Roman" w:hAnsi="Times New Roman"/>
          <w:sz w:val="24"/>
          <w:szCs w:val="24"/>
        </w:rPr>
      </w:pPr>
    </w:p>
    <w:p w:rsidR="00B72A5E" w:rsidRPr="00E01BC8" w:rsidRDefault="00F83909" w:rsidP="00525078">
      <w:pPr>
        <w:tabs>
          <w:tab w:val="left" w:pos="7710"/>
        </w:tabs>
        <w:jc w:val="both"/>
        <w:rPr>
          <w:sz w:val="16"/>
          <w:szCs w:val="16"/>
        </w:rPr>
      </w:pPr>
      <w:bookmarkStart w:id="0" w:name="_GoBack"/>
      <w:bookmarkEnd w:id="0"/>
      <w:r w:rsidRPr="00525078">
        <w:rPr>
          <w:rFonts w:ascii="Times New Roman" w:hAnsi="Times New Roman"/>
          <w:sz w:val="24"/>
          <w:szCs w:val="24"/>
        </w:rPr>
        <w:t>Глава сельского поселения «</w:t>
      </w:r>
      <w:proofErr w:type="spellStart"/>
      <w:r w:rsidRPr="00525078">
        <w:rPr>
          <w:rFonts w:ascii="Times New Roman" w:hAnsi="Times New Roman"/>
          <w:sz w:val="24"/>
          <w:szCs w:val="24"/>
        </w:rPr>
        <w:t>Визиндор</w:t>
      </w:r>
      <w:proofErr w:type="spellEnd"/>
      <w:r w:rsidRPr="00525078">
        <w:rPr>
          <w:rFonts w:ascii="Times New Roman" w:hAnsi="Times New Roman"/>
          <w:sz w:val="24"/>
          <w:szCs w:val="24"/>
        </w:rPr>
        <w:t>»</w:t>
      </w:r>
      <w:r w:rsidR="00F42038" w:rsidRPr="00525078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proofErr w:type="spellStart"/>
      <w:r w:rsidRPr="00525078">
        <w:rPr>
          <w:rFonts w:ascii="Times New Roman" w:hAnsi="Times New Roman"/>
          <w:sz w:val="24"/>
          <w:szCs w:val="24"/>
        </w:rPr>
        <w:t>С.В.Шадрин</w:t>
      </w:r>
      <w:proofErr w:type="spellEnd"/>
    </w:p>
    <w:sectPr w:rsidR="00B72A5E" w:rsidRPr="00E01BC8" w:rsidSect="0052507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268FC"/>
    <w:multiLevelType w:val="hybridMultilevel"/>
    <w:tmpl w:val="AF9C9EC0"/>
    <w:lvl w:ilvl="0" w:tplc="5CDA992C">
      <w:start w:val="1"/>
      <w:numFmt w:val="decimal"/>
      <w:lvlText w:val="%1)"/>
      <w:lvlJc w:val="left"/>
      <w:pPr>
        <w:ind w:left="22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3003" w:hanging="360"/>
      </w:pPr>
    </w:lvl>
    <w:lvl w:ilvl="2" w:tplc="0419001B" w:tentative="1">
      <w:start w:val="1"/>
      <w:numFmt w:val="lowerRoman"/>
      <w:lvlText w:val="%3."/>
      <w:lvlJc w:val="right"/>
      <w:pPr>
        <w:ind w:left="3723" w:hanging="180"/>
      </w:pPr>
    </w:lvl>
    <w:lvl w:ilvl="3" w:tplc="0419000F" w:tentative="1">
      <w:start w:val="1"/>
      <w:numFmt w:val="decimal"/>
      <w:lvlText w:val="%4."/>
      <w:lvlJc w:val="left"/>
      <w:pPr>
        <w:ind w:left="4443" w:hanging="360"/>
      </w:pPr>
    </w:lvl>
    <w:lvl w:ilvl="4" w:tplc="04190019" w:tentative="1">
      <w:start w:val="1"/>
      <w:numFmt w:val="lowerLetter"/>
      <w:lvlText w:val="%5."/>
      <w:lvlJc w:val="left"/>
      <w:pPr>
        <w:ind w:left="5163" w:hanging="360"/>
      </w:pPr>
    </w:lvl>
    <w:lvl w:ilvl="5" w:tplc="0419001B" w:tentative="1">
      <w:start w:val="1"/>
      <w:numFmt w:val="lowerRoman"/>
      <w:lvlText w:val="%6."/>
      <w:lvlJc w:val="right"/>
      <w:pPr>
        <w:ind w:left="5883" w:hanging="180"/>
      </w:pPr>
    </w:lvl>
    <w:lvl w:ilvl="6" w:tplc="0419000F" w:tentative="1">
      <w:start w:val="1"/>
      <w:numFmt w:val="decimal"/>
      <w:lvlText w:val="%7."/>
      <w:lvlJc w:val="left"/>
      <w:pPr>
        <w:ind w:left="6603" w:hanging="360"/>
      </w:pPr>
    </w:lvl>
    <w:lvl w:ilvl="7" w:tplc="04190019" w:tentative="1">
      <w:start w:val="1"/>
      <w:numFmt w:val="lowerLetter"/>
      <w:lvlText w:val="%8."/>
      <w:lvlJc w:val="left"/>
      <w:pPr>
        <w:ind w:left="7323" w:hanging="360"/>
      </w:pPr>
    </w:lvl>
    <w:lvl w:ilvl="8" w:tplc="0419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">
    <w:nsid w:val="35BF10EF"/>
    <w:multiLevelType w:val="multilevel"/>
    <w:tmpl w:val="ED28BD3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">
    <w:nsid w:val="51137FA8"/>
    <w:multiLevelType w:val="multilevel"/>
    <w:tmpl w:val="ED28BD3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3">
    <w:nsid w:val="5D321A1C"/>
    <w:multiLevelType w:val="hybridMultilevel"/>
    <w:tmpl w:val="524EE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B5DA7"/>
    <w:multiLevelType w:val="hybridMultilevel"/>
    <w:tmpl w:val="524EE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3118D"/>
    <w:multiLevelType w:val="hybridMultilevel"/>
    <w:tmpl w:val="524EEB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3B06535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C870EBB"/>
    <w:multiLevelType w:val="hybridMultilevel"/>
    <w:tmpl w:val="390CE9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B56D10"/>
    <w:multiLevelType w:val="hybridMultilevel"/>
    <w:tmpl w:val="390CE9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E3"/>
    <w:rsid w:val="00006BB4"/>
    <w:rsid w:val="00016E16"/>
    <w:rsid w:val="000310B9"/>
    <w:rsid w:val="00056EA2"/>
    <w:rsid w:val="000652B5"/>
    <w:rsid w:val="00065A08"/>
    <w:rsid w:val="00081D65"/>
    <w:rsid w:val="000A70F9"/>
    <w:rsid w:val="000B1592"/>
    <w:rsid w:val="000C2803"/>
    <w:rsid w:val="000E413F"/>
    <w:rsid w:val="000F3AA1"/>
    <w:rsid w:val="00105861"/>
    <w:rsid w:val="00107F45"/>
    <w:rsid w:val="0013072F"/>
    <w:rsid w:val="001479C2"/>
    <w:rsid w:val="001661D9"/>
    <w:rsid w:val="0017590C"/>
    <w:rsid w:val="001971D8"/>
    <w:rsid w:val="001A4EA3"/>
    <w:rsid w:val="001B2234"/>
    <w:rsid w:val="001C3453"/>
    <w:rsid w:val="001D64EF"/>
    <w:rsid w:val="001F06E2"/>
    <w:rsid w:val="001F37C4"/>
    <w:rsid w:val="001F7A5D"/>
    <w:rsid w:val="00203D13"/>
    <w:rsid w:val="00206E08"/>
    <w:rsid w:val="00212347"/>
    <w:rsid w:val="00226C7F"/>
    <w:rsid w:val="002540AD"/>
    <w:rsid w:val="002544EC"/>
    <w:rsid w:val="00265972"/>
    <w:rsid w:val="0027425B"/>
    <w:rsid w:val="00287E67"/>
    <w:rsid w:val="00291E3F"/>
    <w:rsid w:val="002A2BC0"/>
    <w:rsid w:val="002B5525"/>
    <w:rsid w:val="002B7ADB"/>
    <w:rsid w:val="002C415A"/>
    <w:rsid w:val="002D18C3"/>
    <w:rsid w:val="002E1746"/>
    <w:rsid w:val="002F62E7"/>
    <w:rsid w:val="003102FE"/>
    <w:rsid w:val="003360E9"/>
    <w:rsid w:val="00336B62"/>
    <w:rsid w:val="00364EF7"/>
    <w:rsid w:val="0036526F"/>
    <w:rsid w:val="00381A59"/>
    <w:rsid w:val="003836FE"/>
    <w:rsid w:val="00396616"/>
    <w:rsid w:val="003B28DF"/>
    <w:rsid w:val="003C69B6"/>
    <w:rsid w:val="003F6C7A"/>
    <w:rsid w:val="00402FEF"/>
    <w:rsid w:val="0043400A"/>
    <w:rsid w:val="004348E4"/>
    <w:rsid w:val="00440FE4"/>
    <w:rsid w:val="00443604"/>
    <w:rsid w:val="00450783"/>
    <w:rsid w:val="00453C14"/>
    <w:rsid w:val="004560A8"/>
    <w:rsid w:val="00461529"/>
    <w:rsid w:val="0049350E"/>
    <w:rsid w:val="004A3423"/>
    <w:rsid w:val="004B2D0E"/>
    <w:rsid w:val="004B4117"/>
    <w:rsid w:val="004C4A8F"/>
    <w:rsid w:val="004D7E68"/>
    <w:rsid w:val="00520441"/>
    <w:rsid w:val="00525078"/>
    <w:rsid w:val="00532E6C"/>
    <w:rsid w:val="00535D9E"/>
    <w:rsid w:val="005367A4"/>
    <w:rsid w:val="005405D7"/>
    <w:rsid w:val="005415DD"/>
    <w:rsid w:val="005571D2"/>
    <w:rsid w:val="00563199"/>
    <w:rsid w:val="00594F06"/>
    <w:rsid w:val="0059776D"/>
    <w:rsid w:val="005D0933"/>
    <w:rsid w:val="005D5C6C"/>
    <w:rsid w:val="005E67F8"/>
    <w:rsid w:val="005E794A"/>
    <w:rsid w:val="005F5B76"/>
    <w:rsid w:val="00601332"/>
    <w:rsid w:val="00603934"/>
    <w:rsid w:val="00641A44"/>
    <w:rsid w:val="006439A9"/>
    <w:rsid w:val="00657396"/>
    <w:rsid w:val="00661926"/>
    <w:rsid w:val="006627E0"/>
    <w:rsid w:val="006639ED"/>
    <w:rsid w:val="006A06CB"/>
    <w:rsid w:val="006A2B02"/>
    <w:rsid w:val="006B74FC"/>
    <w:rsid w:val="006C2456"/>
    <w:rsid w:val="006C26DD"/>
    <w:rsid w:val="006E69EB"/>
    <w:rsid w:val="006F19E3"/>
    <w:rsid w:val="006F45E2"/>
    <w:rsid w:val="00712632"/>
    <w:rsid w:val="007331BA"/>
    <w:rsid w:val="007373B5"/>
    <w:rsid w:val="00755B9B"/>
    <w:rsid w:val="00767458"/>
    <w:rsid w:val="00772819"/>
    <w:rsid w:val="00776B50"/>
    <w:rsid w:val="00797252"/>
    <w:rsid w:val="007A5434"/>
    <w:rsid w:val="007A61B5"/>
    <w:rsid w:val="007A76FA"/>
    <w:rsid w:val="007B0967"/>
    <w:rsid w:val="007B1157"/>
    <w:rsid w:val="007C09FB"/>
    <w:rsid w:val="007C62AB"/>
    <w:rsid w:val="007C7205"/>
    <w:rsid w:val="007F335A"/>
    <w:rsid w:val="007F3DC8"/>
    <w:rsid w:val="00814F0E"/>
    <w:rsid w:val="0082184F"/>
    <w:rsid w:val="00825951"/>
    <w:rsid w:val="008427E4"/>
    <w:rsid w:val="00846EAE"/>
    <w:rsid w:val="00854EB7"/>
    <w:rsid w:val="008640BF"/>
    <w:rsid w:val="00870A39"/>
    <w:rsid w:val="00876EBE"/>
    <w:rsid w:val="008B3D05"/>
    <w:rsid w:val="0090579F"/>
    <w:rsid w:val="00930086"/>
    <w:rsid w:val="009571D8"/>
    <w:rsid w:val="00982869"/>
    <w:rsid w:val="009B1AA3"/>
    <w:rsid w:val="009C239D"/>
    <w:rsid w:val="009C4142"/>
    <w:rsid w:val="009F1534"/>
    <w:rsid w:val="00A10A29"/>
    <w:rsid w:val="00A155FD"/>
    <w:rsid w:val="00A25D66"/>
    <w:rsid w:val="00A432BD"/>
    <w:rsid w:val="00A4622A"/>
    <w:rsid w:val="00A53A05"/>
    <w:rsid w:val="00A735A7"/>
    <w:rsid w:val="00A815F2"/>
    <w:rsid w:val="00A86287"/>
    <w:rsid w:val="00A94FBF"/>
    <w:rsid w:val="00AC2396"/>
    <w:rsid w:val="00B0382A"/>
    <w:rsid w:val="00B24EF5"/>
    <w:rsid w:val="00B402E8"/>
    <w:rsid w:val="00B40539"/>
    <w:rsid w:val="00B43392"/>
    <w:rsid w:val="00B56D7F"/>
    <w:rsid w:val="00B72A5E"/>
    <w:rsid w:val="00B900B4"/>
    <w:rsid w:val="00B93B72"/>
    <w:rsid w:val="00BA0646"/>
    <w:rsid w:val="00BB5670"/>
    <w:rsid w:val="00BC5B7F"/>
    <w:rsid w:val="00BC7A85"/>
    <w:rsid w:val="00BE1A84"/>
    <w:rsid w:val="00C0417E"/>
    <w:rsid w:val="00C1321F"/>
    <w:rsid w:val="00C224AF"/>
    <w:rsid w:val="00C34B09"/>
    <w:rsid w:val="00C471A1"/>
    <w:rsid w:val="00C53DBE"/>
    <w:rsid w:val="00C54E1F"/>
    <w:rsid w:val="00C569B2"/>
    <w:rsid w:val="00C56DB4"/>
    <w:rsid w:val="00C95470"/>
    <w:rsid w:val="00CC1A83"/>
    <w:rsid w:val="00CC60FA"/>
    <w:rsid w:val="00CD2347"/>
    <w:rsid w:val="00CD3880"/>
    <w:rsid w:val="00CE252A"/>
    <w:rsid w:val="00CF19CD"/>
    <w:rsid w:val="00CF31A5"/>
    <w:rsid w:val="00D02A8A"/>
    <w:rsid w:val="00D2199F"/>
    <w:rsid w:val="00D24084"/>
    <w:rsid w:val="00D25DC8"/>
    <w:rsid w:val="00D32880"/>
    <w:rsid w:val="00D32B3B"/>
    <w:rsid w:val="00D5670D"/>
    <w:rsid w:val="00D63E92"/>
    <w:rsid w:val="00D812BB"/>
    <w:rsid w:val="00D87F67"/>
    <w:rsid w:val="00DB77F5"/>
    <w:rsid w:val="00DD7FF2"/>
    <w:rsid w:val="00DE638B"/>
    <w:rsid w:val="00DF302C"/>
    <w:rsid w:val="00DF5497"/>
    <w:rsid w:val="00E01BC8"/>
    <w:rsid w:val="00E2096E"/>
    <w:rsid w:val="00E36980"/>
    <w:rsid w:val="00E42E3F"/>
    <w:rsid w:val="00E4352B"/>
    <w:rsid w:val="00E60DFD"/>
    <w:rsid w:val="00E83C34"/>
    <w:rsid w:val="00E83F78"/>
    <w:rsid w:val="00E94EDA"/>
    <w:rsid w:val="00EA0601"/>
    <w:rsid w:val="00EA5650"/>
    <w:rsid w:val="00EB2CF4"/>
    <w:rsid w:val="00EC20CE"/>
    <w:rsid w:val="00ED55DE"/>
    <w:rsid w:val="00F0156D"/>
    <w:rsid w:val="00F119C6"/>
    <w:rsid w:val="00F20DA4"/>
    <w:rsid w:val="00F42038"/>
    <w:rsid w:val="00F63BF6"/>
    <w:rsid w:val="00F666B8"/>
    <w:rsid w:val="00F83909"/>
    <w:rsid w:val="00F90FC7"/>
    <w:rsid w:val="00F94ECC"/>
    <w:rsid w:val="00FA13CE"/>
    <w:rsid w:val="00FA2664"/>
    <w:rsid w:val="00FA706C"/>
    <w:rsid w:val="00FB0FD7"/>
    <w:rsid w:val="00FB45E0"/>
    <w:rsid w:val="00FC1D6D"/>
    <w:rsid w:val="00FD2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6F19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0D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0DF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65A08"/>
  </w:style>
  <w:style w:type="paragraph" w:styleId="a7">
    <w:name w:val="Body Text Indent"/>
    <w:basedOn w:val="a"/>
    <w:link w:val="a8"/>
    <w:rsid w:val="00065A08"/>
    <w:pPr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65A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">
    <w:name w:val="S_Обычный жирный"/>
    <w:basedOn w:val="a"/>
    <w:qFormat/>
    <w:rsid w:val="00CD2347"/>
    <w:pPr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Табличный_боковик_11"/>
    <w:link w:val="110"/>
    <w:qFormat/>
    <w:rsid w:val="00CD2347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CD2347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CD2347"/>
  </w:style>
  <w:style w:type="paragraph" w:customStyle="1" w:styleId="a9">
    <w:name w:val="Обычный текст"/>
    <w:basedOn w:val="a"/>
    <w:qFormat/>
    <w:rsid w:val="0043400A"/>
    <w:pPr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styleId="aa">
    <w:name w:val="No Spacing"/>
    <w:aliases w:val="с интервалом,Без интервала1,No Spacing,No Spacing1,Без интервала11"/>
    <w:basedOn w:val="a"/>
    <w:link w:val="ab"/>
    <w:uiPriority w:val="1"/>
    <w:qFormat/>
    <w:rsid w:val="004A3423"/>
    <w:pPr>
      <w:spacing w:before="120"/>
      <w:ind w:left="221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Без интервала Знак"/>
    <w:aliases w:val="с интервалом Знак,Без интервала1 Знак,No Spacing Знак,No Spacing1 Знак,Без интервала11 Знак"/>
    <w:link w:val="aa"/>
    <w:uiPriority w:val="1"/>
    <w:rsid w:val="004A3423"/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6F19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0D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0DF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65A08"/>
  </w:style>
  <w:style w:type="paragraph" w:styleId="a7">
    <w:name w:val="Body Text Indent"/>
    <w:basedOn w:val="a"/>
    <w:link w:val="a8"/>
    <w:rsid w:val="00065A08"/>
    <w:pPr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65A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">
    <w:name w:val="S_Обычный жирный"/>
    <w:basedOn w:val="a"/>
    <w:qFormat/>
    <w:rsid w:val="00CD2347"/>
    <w:pPr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Табличный_боковик_11"/>
    <w:link w:val="110"/>
    <w:qFormat/>
    <w:rsid w:val="00CD2347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CD2347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CD2347"/>
  </w:style>
  <w:style w:type="paragraph" w:customStyle="1" w:styleId="a9">
    <w:name w:val="Обычный текст"/>
    <w:basedOn w:val="a"/>
    <w:qFormat/>
    <w:rsid w:val="0043400A"/>
    <w:pPr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styleId="aa">
    <w:name w:val="No Spacing"/>
    <w:aliases w:val="с интервалом,Без интервала1,No Spacing,No Spacing1,Без интервала11"/>
    <w:basedOn w:val="a"/>
    <w:link w:val="ab"/>
    <w:uiPriority w:val="1"/>
    <w:qFormat/>
    <w:rsid w:val="004A3423"/>
    <w:pPr>
      <w:spacing w:before="120"/>
      <w:ind w:left="221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Без интервала Знак"/>
    <w:aliases w:val="с интервалом Знак,Без интервала1 Знак,No Spacing Знак,No Spacing1 Знак,Без интервала11 Знак"/>
    <w:link w:val="aa"/>
    <w:uiPriority w:val="1"/>
    <w:rsid w:val="004A3423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2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RePack by Diakov</cp:lastModifiedBy>
  <cp:revision>6</cp:revision>
  <cp:lastPrinted>2025-02-28T11:56:00Z</cp:lastPrinted>
  <dcterms:created xsi:type="dcterms:W3CDTF">2025-01-09T08:00:00Z</dcterms:created>
  <dcterms:modified xsi:type="dcterms:W3CDTF">2025-02-28T12:02:00Z</dcterms:modified>
</cp:coreProperties>
</file>